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7B5CD" w14:textId="50B413D3" w:rsidR="000E4070" w:rsidRPr="00763F95" w:rsidRDefault="000E4070" w:rsidP="000E4070">
      <w:pPr>
        <w:shd w:val="clear" w:color="auto" w:fill="FFFFFF"/>
        <w:spacing w:after="0" w:line="240" w:lineRule="auto"/>
        <w:rPr>
          <w:rFonts w:eastAsia="Times New Roman" w:cstheme="minorHAnsi"/>
          <w:color w:val="050505"/>
        </w:rPr>
      </w:pPr>
      <w:r w:rsidRPr="00763F95">
        <w:rPr>
          <w:rFonts w:eastAsia="Times New Roman" w:cstheme="minorHAnsi"/>
          <w:color w:val="050505"/>
        </w:rPr>
        <w:t>The City Council of Elk Horn met in regular session on Monday April 4</w:t>
      </w:r>
      <w:r w:rsidRPr="00763F95">
        <w:rPr>
          <w:rFonts w:eastAsia="Times New Roman" w:cstheme="minorHAnsi"/>
          <w:color w:val="050505"/>
          <w:vertAlign w:val="superscript"/>
        </w:rPr>
        <w:t>th,</w:t>
      </w:r>
      <w:r w:rsidRPr="00763F95">
        <w:rPr>
          <w:rFonts w:eastAsia="Times New Roman" w:cstheme="minorHAnsi"/>
          <w:color w:val="050505"/>
        </w:rPr>
        <w:t xml:space="preserve"> 2022, at 6PM with the following members present: Mayor Hansen; Councilmen Fredericksen, D. Petersen, Teegerstrom, Hogberg and K. Petersen. Also in attendance was Clint Fichter, Chelsee Jacobsen, Jeff Nelson, Jerry Evans, Steve Turner, Jordan Sanders and Alex Londo from Shelby County Emergency Management, Craig Smith, Adam McCall, Dave Thompson, Jodee Dixon, Dave Sturm, Mike Kolbe, Lisa Riggs, Jerry </w:t>
      </w:r>
      <w:r w:rsidR="00E21BD9" w:rsidRPr="00763F95">
        <w:rPr>
          <w:rFonts w:eastAsia="Times New Roman" w:cstheme="minorHAnsi"/>
          <w:color w:val="050505"/>
        </w:rPr>
        <w:t>Hoffman,</w:t>
      </w:r>
      <w:r w:rsidRPr="00763F95">
        <w:rPr>
          <w:rFonts w:eastAsia="Times New Roman" w:cstheme="minorHAnsi"/>
          <w:color w:val="050505"/>
        </w:rPr>
        <w:t xml:space="preserve"> and Alissa LaCanne. </w:t>
      </w:r>
    </w:p>
    <w:p w14:paraId="64163796" w14:textId="77777777" w:rsidR="000E4070" w:rsidRPr="00763F95" w:rsidRDefault="000E4070" w:rsidP="000E4070">
      <w:pPr>
        <w:shd w:val="clear" w:color="auto" w:fill="FFFFFF"/>
        <w:spacing w:after="0" w:line="240" w:lineRule="auto"/>
        <w:rPr>
          <w:rFonts w:eastAsia="Times New Roman" w:cstheme="minorHAnsi"/>
          <w:color w:val="050505"/>
        </w:rPr>
      </w:pPr>
    </w:p>
    <w:p w14:paraId="435F6596" w14:textId="1CD67814" w:rsidR="000E4070" w:rsidRPr="00763F95" w:rsidRDefault="000E4070" w:rsidP="000E4070">
      <w:pPr>
        <w:shd w:val="clear" w:color="auto" w:fill="FFFFFF"/>
        <w:spacing w:after="0" w:line="240" w:lineRule="auto"/>
        <w:rPr>
          <w:rFonts w:eastAsia="Times New Roman" w:cstheme="minorHAnsi"/>
          <w:color w:val="050505"/>
        </w:rPr>
      </w:pPr>
      <w:r w:rsidRPr="00763F95">
        <w:rPr>
          <w:rFonts w:eastAsia="Times New Roman" w:cstheme="minorHAnsi"/>
          <w:color w:val="050505"/>
        </w:rPr>
        <w:t xml:space="preserve">D. Petersen moved, seconded by </w:t>
      </w:r>
      <w:r w:rsidR="00E21BD9" w:rsidRPr="00763F95">
        <w:rPr>
          <w:rFonts w:eastAsia="Times New Roman" w:cstheme="minorHAnsi"/>
          <w:color w:val="050505"/>
        </w:rPr>
        <w:t xml:space="preserve">Fredericksen </w:t>
      </w:r>
      <w:r w:rsidRPr="00763F95">
        <w:rPr>
          <w:rFonts w:eastAsia="Times New Roman" w:cstheme="minorHAnsi"/>
          <w:color w:val="050505"/>
        </w:rPr>
        <w:t>to approve the agenda. Roll Call: Ayes 5. Motion carried.</w:t>
      </w:r>
    </w:p>
    <w:p w14:paraId="7FEC3367" w14:textId="6F577C6F" w:rsidR="00E21BD9" w:rsidRPr="00763F95" w:rsidRDefault="00E21BD9" w:rsidP="000E4070">
      <w:pPr>
        <w:shd w:val="clear" w:color="auto" w:fill="FFFFFF"/>
        <w:spacing w:after="0" w:line="240" w:lineRule="auto"/>
        <w:rPr>
          <w:rFonts w:eastAsia="Times New Roman" w:cstheme="minorHAnsi"/>
          <w:color w:val="050505"/>
        </w:rPr>
      </w:pPr>
      <w:r w:rsidRPr="00763F95">
        <w:rPr>
          <w:rFonts w:eastAsia="Times New Roman" w:cstheme="minorHAnsi"/>
          <w:color w:val="050505"/>
        </w:rPr>
        <w:t>D</w:t>
      </w:r>
      <w:r w:rsidR="000E4070" w:rsidRPr="00763F95">
        <w:rPr>
          <w:rFonts w:eastAsia="Times New Roman" w:cstheme="minorHAnsi"/>
          <w:color w:val="050505"/>
        </w:rPr>
        <w:t xml:space="preserve">. Petersen moved, seconded by </w:t>
      </w:r>
      <w:r w:rsidRPr="00763F95">
        <w:rPr>
          <w:rFonts w:eastAsia="Times New Roman" w:cstheme="minorHAnsi"/>
          <w:color w:val="050505"/>
        </w:rPr>
        <w:t>Teegerstrom</w:t>
      </w:r>
      <w:r w:rsidR="000E4070" w:rsidRPr="00763F95">
        <w:rPr>
          <w:rFonts w:eastAsia="Times New Roman" w:cstheme="minorHAnsi"/>
          <w:color w:val="050505"/>
        </w:rPr>
        <w:t xml:space="preserve"> to approve </w:t>
      </w:r>
      <w:r w:rsidRPr="00763F95">
        <w:rPr>
          <w:rFonts w:eastAsia="Times New Roman" w:cstheme="minorHAnsi"/>
          <w:color w:val="050505"/>
        </w:rPr>
        <w:t>March 7</w:t>
      </w:r>
      <w:r w:rsidRPr="00763F95">
        <w:rPr>
          <w:rFonts w:eastAsia="Times New Roman" w:cstheme="minorHAnsi"/>
          <w:color w:val="050505"/>
          <w:vertAlign w:val="superscript"/>
        </w:rPr>
        <w:t>th</w:t>
      </w:r>
      <w:r w:rsidRPr="00763F95">
        <w:rPr>
          <w:rFonts w:eastAsia="Times New Roman" w:cstheme="minorHAnsi"/>
          <w:color w:val="050505"/>
        </w:rPr>
        <w:t>, 2022,</w:t>
      </w:r>
      <w:r w:rsidR="000E4070" w:rsidRPr="00763F95">
        <w:rPr>
          <w:rFonts w:eastAsia="Times New Roman" w:cstheme="minorHAnsi"/>
          <w:color w:val="050505"/>
        </w:rPr>
        <w:t xml:space="preserve"> meeting minutes. Roll Call: Ayes 5. Motion carried.</w:t>
      </w:r>
    </w:p>
    <w:p w14:paraId="0F195884" w14:textId="77777777" w:rsidR="00CC04E8" w:rsidRPr="00763F95" w:rsidRDefault="00CC04E8" w:rsidP="000E4070">
      <w:pPr>
        <w:shd w:val="clear" w:color="auto" w:fill="FFFFFF"/>
        <w:spacing w:after="0" w:line="240" w:lineRule="auto"/>
        <w:rPr>
          <w:rFonts w:eastAsia="Times New Roman" w:cstheme="minorHAnsi"/>
          <w:b/>
          <w:bCs/>
          <w:color w:val="050505"/>
        </w:rPr>
      </w:pPr>
      <w:r w:rsidRPr="00763F95">
        <w:rPr>
          <w:rFonts w:eastAsia="Times New Roman" w:cstheme="minorHAnsi"/>
          <w:b/>
          <w:bCs/>
          <w:color w:val="050505"/>
        </w:rPr>
        <w:t xml:space="preserve">New Business: </w:t>
      </w:r>
    </w:p>
    <w:p w14:paraId="0C0E0383" w14:textId="5EC6E3AD" w:rsidR="00E21BD9" w:rsidRPr="00763F95" w:rsidRDefault="00E21BD9" w:rsidP="000E4070">
      <w:pPr>
        <w:shd w:val="clear" w:color="auto" w:fill="FFFFFF"/>
        <w:spacing w:after="0" w:line="240" w:lineRule="auto"/>
        <w:rPr>
          <w:rFonts w:eastAsia="Times New Roman" w:cstheme="minorHAnsi"/>
          <w:color w:val="050505"/>
        </w:rPr>
      </w:pPr>
      <w:r w:rsidRPr="00763F95">
        <w:rPr>
          <w:rFonts w:eastAsia="Times New Roman" w:cstheme="minorHAnsi"/>
          <w:color w:val="050505"/>
        </w:rPr>
        <w:t>Dave Sturm with Snyder &amp; Associates presented the engineering agreement</w:t>
      </w:r>
      <w:r w:rsidR="005B294C" w:rsidRPr="00763F95">
        <w:rPr>
          <w:rFonts w:eastAsia="Times New Roman" w:cstheme="minorHAnsi"/>
          <w:color w:val="050505"/>
        </w:rPr>
        <w:t xml:space="preserve"> for Broadway</w:t>
      </w:r>
      <w:r w:rsidR="00ED0740" w:rsidRPr="00763F95">
        <w:rPr>
          <w:rFonts w:eastAsia="Times New Roman" w:cstheme="minorHAnsi"/>
          <w:color w:val="050505"/>
        </w:rPr>
        <w:t xml:space="preserve">/Main Street storm water repairs. Fredericksen moved, seconded by D. Petersen to approve the agreement. </w:t>
      </w:r>
      <w:r w:rsidR="006C3C30" w:rsidRPr="00763F95">
        <w:rPr>
          <w:rFonts w:eastAsia="Times New Roman" w:cstheme="minorHAnsi"/>
          <w:color w:val="050505"/>
        </w:rPr>
        <w:t>Ayes: 5</w:t>
      </w:r>
    </w:p>
    <w:p w14:paraId="27A2BB20" w14:textId="122D6C5F" w:rsidR="000A6187" w:rsidRPr="00763F95" w:rsidRDefault="000A6187" w:rsidP="000E4070">
      <w:pPr>
        <w:shd w:val="clear" w:color="auto" w:fill="FFFFFF"/>
        <w:spacing w:after="0" w:line="240" w:lineRule="auto"/>
        <w:rPr>
          <w:rFonts w:eastAsia="Times New Roman" w:cstheme="minorHAnsi"/>
          <w:color w:val="050505"/>
        </w:rPr>
      </w:pPr>
      <w:r w:rsidRPr="00763F95">
        <w:rPr>
          <w:rFonts w:eastAsia="Times New Roman" w:cstheme="minorHAnsi"/>
          <w:color w:val="050505"/>
        </w:rPr>
        <w:t xml:space="preserve">Jordan Sanders and Alex Londo from Shelby County Emergency Management presented information regarding Elk Horn Rescue and the major need for responders during the daytime for emergency calls. The gentlemen stated that in Elk Horn/Kimballton from July of 2021 </w:t>
      </w:r>
      <w:r w:rsidR="004B01D8" w:rsidRPr="00763F95">
        <w:rPr>
          <w:rFonts w:eastAsia="Times New Roman" w:cstheme="minorHAnsi"/>
          <w:color w:val="050505"/>
        </w:rPr>
        <w:t>to present, there</w:t>
      </w:r>
      <w:r w:rsidRPr="00763F95">
        <w:rPr>
          <w:rFonts w:eastAsia="Times New Roman" w:cstheme="minorHAnsi"/>
          <w:color w:val="050505"/>
        </w:rPr>
        <w:t xml:space="preserve"> has been a lot of missed calls due to not having rescue </w:t>
      </w:r>
      <w:r w:rsidR="004B01D8" w:rsidRPr="00763F95">
        <w:rPr>
          <w:rFonts w:eastAsia="Times New Roman" w:cstheme="minorHAnsi"/>
          <w:color w:val="050505"/>
        </w:rPr>
        <w:t>personnel available during the day. Elk Horn City Council/Clerk will see what we could budget for to hire a 2</w:t>
      </w:r>
      <w:r w:rsidR="004B01D8" w:rsidRPr="00763F95">
        <w:rPr>
          <w:rFonts w:eastAsia="Times New Roman" w:cstheme="minorHAnsi"/>
          <w:color w:val="050505"/>
          <w:vertAlign w:val="superscript"/>
        </w:rPr>
        <w:t>nd</w:t>
      </w:r>
      <w:r w:rsidR="004B01D8" w:rsidRPr="00763F95">
        <w:rPr>
          <w:rFonts w:eastAsia="Times New Roman" w:cstheme="minorHAnsi"/>
          <w:color w:val="050505"/>
        </w:rPr>
        <w:t xml:space="preserve"> full time employee either Paramedic or EMT, that would be on call for Fire &amp; Rescue. This employee would work alongside with Jeff Nelson doing Public Works jobs and respond to calls paged. Jeff Nelson and Chelsee Jacobsen can be drivers for the ambulance.</w:t>
      </w:r>
      <w:r w:rsidR="00272BBD" w:rsidRPr="00763F95">
        <w:rPr>
          <w:rFonts w:eastAsia="Times New Roman" w:cstheme="minorHAnsi"/>
          <w:color w:val="050505"/>
        </w:rPr>
        <w:t xml:space="preserve"> Elk Horn &amp; Kimballton would benefit majorly from this paid service. </w:t>
      </w:r>
    </w:p>
    <w:p w14:paraId="7C9C0AA3" w14:textId="0A357212" w:rsidR="00272BBD" w:rsidRPr="00763F95" w:rsidRDefault="00272BBD" w:rsidP="000E4070">
      <w:pPr>
        <w:shd w:val="clear" w:color="auto" w:fill="FFFFFF"/>
        <w:spacing w:after="0" w:line="240" w:lineRule="auto"/>
        <w:rPr>
          <w:rFonts w:eastAsia="Times New Roman" w:cstheme="minorHAnsi"/>
          <w:color w:val="050505"/>
        </w:rPr>
      </w:pPr>
      <w:r w:rsidRPr="00763F95">
        <w:rPr>
          <w:rFonts w:eastAsia="Times New Roman" w:cstheme="minorHAnsi"/>
          <w:color w:val="050505"/>
        </w:rPr>
        <w:t xml:space="preserve">Mike Kolbe presented he is running for Shelby County Supervisor and wanted to extend his knowledge in city business and help however possible. </w:t>
      </w:r>
    </w:p>
    <w:p w14:paraId="309E60AB" w14:textId="287B689A" w:rsidR="00BC1189" w:rsidRPr="00763F95" w:rsidRDefault="00272BBD" w:rsidP="000E4070">
      <w:pPr>
        <w:shd w:val="clear" w:color="auto" w:fill="FFFFFF"/>
        <w:spacing w:after="0" w:line="240" w:lineRule="auto"/>
        <w:rPr>
          <w:rFonts w:eastAsia="Times New Roman" w:cstheme="minorHAnsi"/>
          <w:color w:val="050505"/>
        </w:rPr>
      </w:pPr>
      <w:r w:rsidRPr="00763F95">
        <w:rPr>
          <w:rFonts w:eastAsia="Times New Roman" w:cstheme="minorHAnsi"/>
          <w:color w:val="050505"/>
        </w:rPr>
        <w:t>The City of Elk Horn was awarded the Tivoli Inn &amp; Suites as of March 28</w:t>
      </w:r>
      <w:r w:rsidRPr="00763F95">
        <w:rPr>
          <w:rFonts w:eastAsia="Times New Roman" w:cstheme="minorHAnsi"/>
          <w:color w:val="050505"/>
          <w:vertAlign w:val="superscript"/>
        </w:rPr>
        <w:t>th</w:t>
      </w:r>
      <w:r w:rsidRPr="00763F95">
        <w:rPr>
          <w:rFonts w:eastAsia="Times New Roman" w:cstheme="minorHAnsi"/>
          <w:color w:val="050505"/>
        </w:rPr>
        <w:t xml:space="preserve">, 2022. Chelsee spoke with Insurance Services about adding the building to our current liability plan. Clint stated the hotel is project eligible for TIF </w:t>
      </w:r>
      <w:r w:rsidR="00BB6FC1" w:rsidRPr="00763F95">
        <w:rPr>
          <w:rFonts w:eastAsia="Times New Roman" w:cstheme="minorHAnsi"/>
          <w:color w:val="050505"/>
        </w:rPr>
        <w:t>to be used. The city will look into RFP, offering 30 days to the public for proposals. Council will meet April 25</w:t>
      </w:r>
      <w:r w:rsidR="00BB6FC1" w:rsidRPr="00763F95">
        <w:rPr>
          <w:rFonts w:eastAsia="Times New Roman" w:cstheme="minorHAnsi"/>
          <w:color w:val="050505"/>
          <w:vertAlign w:val="superscript"/>
        </w:rPr>
        <w:t>th</w:t>
      </w:r>
      <w:r w:rsidR="00BB6FC1" w:rsidRPr="00763F95">
        <w:rPr>
          <w:rFonts w:eastAsia="Times New Roman" w:cstheme="minorHAnsi"/>
          <w:color w:val="050505"/>
        </w:rPr>
        <w:t xml:space="preserve">, 2022, in special session to discuss going forward on this property. </w:t>
      </w:r>
      <w:r w:rsidR="00BC1189" w:rsidRPr="00763F95">
        <w:rPr>
          <w:rFonts w:eastAsia="Times New Roman" w:cstheme="minorHAnsi"/>
          <w:color w:val="050505"/>
        </w:rPr>
        <w:t>D. Petersen contacted Atlantic Glass to change the locks.</w:t>
      </w:r>
      <w:r w:rsidR="003F7772" w:rsidRPr="00763F95">
        <w:rPr>
          <w:rFonts w:eastAsia="Times New Roman" w:cstheme="minorHAnsi"/>
          <w:color w:val="050505"/>
        </w:rPr>
        <w:t xml:space="preserve"> </w:t>
      </w:r>
      <w:r w:rsidR="00BC1189" w:rsidRPr="00763F95">
        <w:rPr>
          <w:rFonts w:eastAsia="Times New Roman" w:cstheme="minorHAnsi"/>
          <w:color w:val="050505"/>
        </w:rPr>
        <w:t>Clint will set up another building inspection.</w:t>
      </w:r>
    </w:p>
    <w:p w14:paraId="6278964E" w14:textId="1955A944" w:rsidR="00BB6FC1" w:rsidRPr="00763F95" w:rsidRDefault="00BB6FC1" w:rsidP="000E4070">
      <w:pPr>
        <w:shd w:val="clear" w:color="auto" w:fill="FFFFFF"/>
        <w:spacing w:after="0" w:line="240" w:lineRule="auto"/>
        <w:rPr>
          <w:rFonts w:eastAsia="Times New Roman" w:cstheme="minorHAnsi"/>
          <w:color w:val="050505"/>
        </w:rPr>
      </w:pPr>
      <w:r w:rsidRPr="00763F95">
        <w:rPr>
          <w:rFonts w:eastAsia="Times New Roman" w:cstheme="minorHAnsi"/>
          <w:color w:val="050505"/>
        </w:rPr>
        <w:t xml:space="preserve">Olsen Fuel Supply from Atlantic provided a quote for the city to install an above ground diesel tank down by the water plant for city &amp; fire department use. </w:t>
      </w:r>
      <w:r w:rsidR="00BC1189" w:rsidRPr="00763F95">
        <w:rPr>
          <w:rFonts w:eastAsia="Times New Roman" w:cstheme="minorHAnsi"/>
          <w:color w:val="050505"/>
        </w:rPr>
        <w:t>Teegerstrom moved, seconded by Fredericksen to approve the installment of the tank for $4004.28. Ayes 5. Motion carried.</w:t>
      </w:r>
    </w:p>
    <w:p w14:paraId="064B4B35" w14:textId="7A0F7F09" w:rsidR="00BC1189" w:rsidRPr="00763F95" w:rsidRDefault="00BC1189" w:rsidP="000E4070">
      <w:pPr>
        <w:shd w:val="clear" w:color="auto" w:fill="FFFFFF"/>
        <w:spacing w:after="0" w:line="240" w:lineRule="auto"/>
        <w:rPr>
          <w:rFonts w:eastAsia="Times New Roman" w:cstheme="minorHAnsi"/>
          <w:color w:val="050505"/>
        </w:rPr>
      </w:pPr>
      <w:r w:rsidRPr="00763F95">
        <w:rPr>
          <w:rFonts w:eastAsia="Times New Roman" w:cstheme="minorHAnsi"/>
          <w:color w:val="050505"/>
        </w:rPr>
        <w:t xml:space="preserve">Alissa </w:t>
      </w:r>
      <w:r w:rsidR="00CC04E8" w:rsidRPr="00763F95">
        <w:rPr>
          <w:rFonts w:eastAsia="Times New Roman" w:cstheme="minorHAnsi"/>
          <w:color w:val="050505"/>
        </w:rPr>
        <w:t xml:space="preserve">LaCanne applied and received a Paint Iowa Beautiful grant and $2000.00 from Shelby County Community Foundation to make a teen area in the old council chambers. Alissa stated the kids programming has gone back up to almost normal and a place for teens to hang out and have a more private setting would help draw more young teens back to the library. D. Petersen moved, seconded by K. Petersen to approve Alissa to start redoing the teen area. Ayes 5, Motion Carried. </w:t>
      </w:r>
    </w:p>
    <w:p w14:paraId="7605C158" w14:textId="77777777" w:rsidR="00ED0740" w:rsidRPr="00763F95" w:rsidRDefault="00ED0740" w:rsidP="000E4070">
      <w:pPr>
        <w:shd w:val="clear" w:color="auto" w:fill="FFFFFF"/>
        <w:spacing w:after="0" w:line="240" w:lineRule="auto"/>
        <w:rPr>
          <w:rFonts w:eastAsia="Times New Roman" w:cstheme="minorHAnsi"/>
          <w:color w:val="050505"/>
        </w:rPr>
      </w:pPr>
    </w:p>
    <w:p w14:paraId="62577123" w14:textId="1E2C37C0" w:rsidR="000E4070" w:rsidRPr="00763F95" w:rsidRDefault="00CC04E8" w:rsidP="000E4070">
      <w:pPr>
        <w:shd w:val="clear" w:color="auto" w:fill="FFFFFF"/>
        <w:spacing w:after="0" w:line="240" w:lineRule="auto"/>
      </w:pPr>
      <w:r w:rsidRPr="00763F95">
        <w:rPr>
          <w:rFonts w:eastAsia="Times New Roman" w:cstheme="minorHAnsi"/>
          <w:color w:val="050505"/>
        </w:rPr>
        <w:t>Teegerstrom</w:t>
      </w:r>
      <w:r w:rsidR="000E4070" w:rsidRPr="00763F95">
        <w:rPr>
          <w:rFonts w:eastAsia="Times New Roman" w:cstheme="minorHAnsi"/>
          <w:color w:val="050505"/>
        </w:rPr>
        <w:t xml:space="preserve"> moved, seconded by </w:t>
      </w:r>
      <w:r w:rsidRPr="00763F95">
        <w:rPr>
          <w:rFonts w:eastAsia="Times New Roman" w:cstheme="minorHAnsi"/>
          <w:color w:val="050505"/>
        </w:rPr>
        <w:t>D</w:t>
      </w:r>
      <w:r w:rsidR="000E4070" w:rsidRPr="00763F95">
        <w:rPr>
          <w:rFonts w:eastAsia="Times New Roman" w:cstheme="minorHAnsi"/>
          <w:color w:val="050505"/>
        </w:rPr>
        <w:t>. Petersen to approve the claims register and time sheets. Roll Call: Ayes 5. Motion carried</w:t>
      </w:r>
      <w:r w:rsidR="000E4070" w:rsidRPr="00763F95">
        <w:t>.</w:t>
      </w:r>
    </w:p>
    <w:p w14:paraId="4F9C3C7B" w14:textId="5A656C4F" w:rsidR="000E4070" w:rsidRPr="00763F95" w:rsidRDefault="00CC04E8" w:rsidP="000E4070">
      <w:pPr>
        <w:shd w:val="clear" w:color="auto" w:fill="FFFFFF"/>
        <w:spacing w:after="0" w:line="240" w:lineRule="auto"/>
        <w:rPr>
          <w:rFonts w:eastAsia="Times New Roman" w:cstheme="minorHAnsi"/>
          <w:color w:val="050505"/>
        </w:rPr>
      </w:pPr>
      <w:r w:rsidRPr="00763F95">
        <w:t>K</w:t>
      </w:r>
      <w:r w:rsidR="000E4070" w:rsidRPr="00763F95">
        <w:t xml:space="preserve">. Petersen moved, seconded by Hogberg to approve the financial report. </w:t>
      </w:r>
      <w:r w:rsidR="000E4070" w:rsidRPr="00763F95">
        <w:rPr>
          <w:rFonts w:eastAsia="Times New Roman" w:cstheme="minorHAnsi"/>
          <w:color w:val="050505"/>
        </w:rPr>
        <w:t>Roll Call: Ayes 5. Motion carried.</w:t>
      </w:r>
    </w:p>
    <w:p w14:paraId="7FF900EA" w14:textId="0EA518A2" w:rsidR="00CC04E8" w:rsidRPr="00763F95" w:rsidRDefault="00CC04E8" w:rsidP="000E4070">
      <w:pPr>
        <w:shd w:val="clear" w:color="auto" w:fill="FFFFFF"/>
        <w:spacing w:after="0" w:line="240" w:lineRule="auto"/>
        <w:rPr>
          <w:rFonts w:eastAsia="Times New Roman" w:cstheme="minorHAnsi"/>
          <w:color w:val="050505"/>
        </w:rPr>
      </w:pPr>
    </w:p>
    <w:p w14:paraId="6EAEA9A2" w14:textId="735BB8F2" w:rsidR="00CC04E8" w:rsidRPr="00763F95" w:rsidRDefault="00CC04E8" w:rsidP="000E4070">
      <w:pPr>
        <w:shd w:val="clear" w:color="auto" w:fill="FFFFFF"/>
        <w:spacing w:after="0" w:line="240" w:lineRule="auto"/>
        <w:rPr>
          <w:rFonts w:eastAsia="Times New Roman" w:cstheme="minorHAnsi"/>
          <w:b/>
          <w:bCs/>
          <w:color w:val="050505"/>
        </w:rPr>
      </w:pPr>
      <w:r w:rsidRPr="00763F95">
        <w:rPr>
          <w:rFonts w:eastAsia="Times New Roman" w:cstheme="minorHAnsi"/>
          <w:b/>
          <w:bCs/>
          <w:color w:val="050505"/>
        </w:rPr>
        <w:t>Department Reports:</w:t>
      </w:r>
    </w:p>
    <w:p w14:paraId="20D31D51" w14:textId="002D0F30" w:rsidR="00CC04E8" w:rsidRPr="00763F95" w:rsidRDefault="004D64E9" w:rsidP="000E4070">
      <w:pPr>
        <w:shd w:val="clear" w:color="auto" w:fill="FFFFFF"/>
        <w:spacing w:after="0" w:line="240" w:lineRule="auto"/>
        <w:rPr>
          <w:rFonts w:eastAsia="Times New Roman" w:cstheme="minorHAnsi"/>
          <w:color w:val="050505"/>
        </w:rPr>
      </w:pPr>
      <w:r w:rsidRPr="00763F95">
        <w:rPr>
          <w:rFonts w:eastAsia="Times New Roman" w:cstheme="minorHAnsi"/>
          <w:color w:val="050505"/>
        </w:rPr>
        <w:t xml:space="preserve">Streets/Sidewalks- Jeff &amp; Jerry filled holes on College St. </w:t>
      </w:r>
    </w:p>
    <w:p w14:paraId="5BAC6267" w14:textId="5E388E65" w:rsidR="004D64E9" w:rsidRPr="00763F95" w:rsidRDefault="004D64E9" w:rsidP="000E4070">
      <w:pPr>
        <w:shd w:val="clear" w:color="auto" w:fill="FFFFFF"/>
        <w:spacing w:after="0" w:line="240" w:lineRule="auto"/>
        <w:rPr>
          <w:rFonts w:eastAsia="Times New Roman" w:cstheme="minorHAnsi"/>
          <w:color w:val="050505"/>
        </w:rPr>
      </w:pPr>
      <w:r w:rsidRPr="00763F95">
        <w:rPr>
          <w:rFonts w:eastAsia="Times New Roman" w:cstheme="minorHAnsi"/>
          <w:color w:val="050505"/>
        </w:rPr>
        <w:t xml:space="preserve">Water/Water Samples/Sewer- MOR &amp; DMR have been completed for March. Jeff is working on getting the IPAD set up so we can submit data daily and send off the first of the following month. </w:t>
      </w:r>
    </w:p>
    <w:p w14:paraId="3ABBB213" w14:textId="6F3518AC" w:rsidR="004D64E9" w:rsidRPr="00763F95" w:rsidRDefault="004D64E9" w:rsidP="000E4070">
      <w:pPr>
        <w:shd w:val="clear" w:color="auto" w:fill="FFFFFF"/>
        <w:spacing w:after="0" w:line="240" w:lineRule="auto"/>
        <w:rPr>
          <w:rFonts w:eastAsia="Times New Roman" w:cstheme="minorHAnsi"/>
          <w:color w:val="050505"/>
        </w:rPr>
      </w:pPr>
      <w:r w:rsidRPr="00763F95">
        <w:rPr>
          <w:rFonts w:eastAsia="Times New Roman" w:cstheme="minorHAnsi"/>
          <w:color w:val="050505"/>
        </w:rPr>
        <w:t>Solid Waste- N/A</w:t>
      </w:r>
    </w:p>
    <w:p w14:paraId="63006941" w14:textId="2C23B9F0" w:rsidR="004D64E9" w:rsidRPr="00763F95" w:rsidRDefault="004D64E9" w:rsidP="000E4070">
      <w:pPr>
        <w:shd w:val="clear" w:color="auto" w:fill="FFFFFF"/>
        <w:spacing w:after="0" w:line="240" w:lineRule="auto"/>
        <w:rPr>
          <w:rFonts w:eastAsia="Times New Roman" w:cstheme="minorHAnsi"/>
          <w:color w:val="050505"/>
        </w:rPr>
      </w:pPr>
      <w:r w:rsidRPr="00763F95">
        <w:rPr>
          <w:rFonts w:eastAsia="Times New Roman" w:cstheme="minorHAnsi"/>
          <w:color w:val="050505"/>
        </w:rPr>
        <w:t>Pool/Park- The annual Easter Egg Hunt is in Elk Horn this year on April 16</w:t>
      </w:r>
      <w:r w:rsidRPr="00763F95">
        <w:rPr>
          <w:rFonts w:eastAsia="Times New Roman" w:cstheme="minorHAnsi"/>
          <w:color w:val="050505"/>
          <w:vertAlign w:val="superscript"/>
        </w:rPr>
        <w:t>th</w:t>
      </w:r>
      <w:r w:rsidRPr="00763F95">
        <w:rPr>
          <w:rFonts w:eastAsia="Times New Roman" w:cstheme="minorHAnsi"/>
          <w:color w:val="050505"/>
        </w:rPr>
        <w:t>, at Noon. The Leo club will be coming April 13</w:t>
      </w:r>
      <w:r w:rsidRPr="00763F95">
        <w:rPr>
          <w:rFonts w:eastAsia="Times New Roman" w:cstheme="minorHAnsi"/>
          <w:color w:val="050505"/>
          <w:vertAlign w:val="superscript"/>
        </w:rPr>
        <w:t>th</w:t>
      </w:r>
      <w:r w:rsidRPr="00763F95">
        <w:rPr>
          <w:rFonts w:eastAsia="Times New Roman" w:cstheme="minorHAnsi"/>
          <w:color w:val="050505"/>
        </w:rPr>
        <w:t xml:space="preserve"> to help Jeff with cleaning the park up. Jeff will </w:t>
      </w:r>
      <w:r w:rsidR="00792B0A" w:rsidRPr="00763F95">
        <w:rPr>
          <w:rFonts w:eastAsia="Times New Roman" w:cstheme="minorHAnsi"/>
          <w:color w:val="050505"/>
        </w:rPr>
        <w:t xml:space="preserve">get the bathrooms in working order. </w:t>
      </w:r>
      <w:r w:rsidR="00792B0A" w:rsidRPr="00763F95">
        <w:rPr>
          <w:rFonts w:eastAsia="Times New Roman" w:cstheme="minorHAnsi"/>
          <w:color w:val="050505"/>
        </w:rPr>
        <w:lastRenderedPageBreak/>
        <w:t xml:space="preserve">Nate Potts agreed to set up a volunteer day again to clean the pool. He will be reaching out to those who helped last year, if anyone wants to help get the pool cleaned out, please contact Nate or Chelsee at City Hall. </w:t>
      </w:r>
    </w:p>
    <w:p w14:paraId="4AEB1D94" w14:textId="7F430099" w:rsidR="00792B0A" w:rsidRPr="00763F95" w:rsidRDefault="00792B0A" w:rsidP="000E4070">
      <w:pPr>
        <w:shd w:val="clear" w:color="auto" w:fill="FFFFFF"/>
        <w:spacing w:after="0" w:line="240" w:lineRule="auto"/>
        <w:rPr>
          <w:rFonts w:eastAsia="Times New Roman" w:cstheme="minorHAnsi"/>
          <w:color w:val="050505"/>
        </w:rPr>
      </w:pPr>
      <w:r w:rsidRPr="00763F95">
        <w:rPr>
          <w:rFonts w:eastAsia="Times New Roman" w:cstheme="minorHAnsi"/>
          <w:color w:val="050505"/>
        </w:rPr>
        <w:t xml:space="preserve">Fire Dept/Rescue- K. Petersen stated the fire department is wanting to get a shed for the NE Corner to house tables, chairs, and the Tivoli Fest stage while it is not in use as it takes up an entire bay in the fire department. K. Petersen will get numbers and present to council. </w:t>
      </w:r>
    </w:p>
    <w:p w14:paraId="487AF521" w14:textId="0B10574A" w:rsidR="00792B0A" w:rsidRPr="00763F95" w:rsidRDefault="00792B0A" w:rsidP="000E4070">
      <w:pPr>
        <w:shd w:val="clear" w:color="auto" w:fill="FFFFFF"/>
        <w:spacing w:after="0" w:line="240" w:lineRule="auto"/>
        <w:rPr>
          <w:rFonts w:eastAsia="Times New Roman" w:cstheme="minorHAnsi"/>
          <w:color w:val="050505"/>
        </w:rPr>
      </w:pPr>
      <w:r w:rsidRPr="00763F95">
        <w:rPr>
          <w:rFonts w:eastAsia="Times New Roman" w:cstheme="minorHAnsi"/>
          <w:color w:val="050505"/>
        </w:rPr>
        <w:t xml:space="preserve">Fitness Center- </w:t>
      </w:r>
      <w:r w:rsidR="000F31CD" w:rsidRPr="00763F95">
        <w:rPr>
          <w:rFonts w:eastAsia="Times New Roman" w:cstheme="minorHAnsi"/>
          <w:color w:val="050505"/>
        </w:rPr>
        <w:t xml:space="preserve">This is an adult facility, </w:t>
      </w:r>
      <w:r w:rsidR="00F1720A" w:rsidRPr="00763F95">
        <w:rPr>
          <w:rFonts w:eastAsia="Times New Roman" w:cstheme="minorHAnsi"/>
          <w:color w:val="050505"/>
        </w:rPr>
        <w:t>after watching our cameras</w:t>
      </w:r>
      <w:r w:rsidR="00D83EF7" w:rsidRPr="00763F95">
        <w:rPr>
          <w:rFonts w:eastAsia="Times New Roman" w:cstheme="minorHAnsi"/>
          <w:color w:val="050505"/>
        </w:rPr>
        <w:t xml:space="preserve"> we have noticed younger children inside on equipment. </w:t>
      </w:r>
      <w:r w:rsidR="003A7BAC" w:rsidRPr="00763F95">
        <w:rPr>
          <w:rFonts w:eastAsia="Times New Roman" w:cstheme="minorHAnsi"/>
          <w:color w:val="050505"/>
        </w:rPr>
        <w:t xml:space="preserve">The City of Elk Horn asks that young children do not enter the facility </w:t>
      </w:r>
      <w:r w:rsidR="00E1046D" w:rsidRPr="00763F95">
        <w:rPr>
          <w:rFonts w:eastAsia="Times New Roman" w:cstheme="minorHAnsi"/>
          <w:color w:val="050505"/>
        </w:rPr>
        <w:t xml:space="preserve">due to liability issues. </w:t>
      </w:r>
    </w:p>
    <w:p w14:paraId="2C0F48D3" w14:textId="76D05117" w:rsidR="00DF48A6" w:rsidRPr="00763F95" w:rsidRDefault="00DF48A6" w:rsidP="000E4070">
      <w:pPr>
        <w:shd w:val="clear" w:color="auto" w:fill="FFFFFF"/>
        <w:spacing w:after="0" w:line="240" w:lineRule="auto"/>
        <w:rPr>
          <w:rFonts w:eastAsia="Times New Roman" w:cstheme="minorHAnsi"/>
          <w:color w:val="050505"/>
        </w:rPr>
      </w:pPr>
      <w:r w:rsidRPr="00763F95">
        <w:rPr>
          <w:rFonts w:eastAsia="Times New Roman" w:cstheme="minorHAnsi"/>
          <w:color w:val="050505"/>
        </w:rPr>
        <w:t xml:space="preserve">Town Hall- </w:t>
      </w:r>
      <w:r w:rsidR="00860543" w:rsidRPr="00763F95">
        <w:rPr>
          <w:rFonts w:eastAsia="Times New Roman" w:cstheme="minorHAnsi"/>
          <w:color w:val="050505"/>
        </w:rPr>
        <w:t>N/A</w:t>
      </w:r>
    </w:p>
    <w:p w14:paraId="620E892E" w14:textId="4422BE6C" w:rsidR="00860543" w:rsidRPr="00763F95" w:rsidRDefault="00C75822" w:rsidP="000E4070">
      <w:pPr>
        <w:shd w:val="clear" w:color="auto" w:fill="FFFFFF"/>
        <w:spacing w:after="0" w:line="240" w:lineRule="auto"/>
        <w:rPr>
          <w:rFonts w:eastAsia="Times New Roman" w:cstheme="minorHAnsi"/>
          <w:color w:val="050505"/>
        </w:rPr>
      </w:pPr>
      <w:r w:rsidRPr="00763F95">
        <w:rPr>
          <w:rFonts w:eastAsia="Times New Roman" w:cstheme="minorHAnsi"/>
          <w:color w:val="050505"/>
        </w:rPr>
        <w:t xml:space="preserve">Building Permits- K. Petersen moved, seconded by </w:t>
      </w:r>
      <w:r w:rsidR="00B60154" w:rsidRPr="00763F95">
        <w:rPr>
          <w:rFonts w:eastAsia="Times New Roman" w:cstheme="minorHAnsi"/>
          <w:color w:val="050505"/>
        </w:rPr>
        <w:t xml:space="preserve">Teegerstrom to approve </w:t>
      </w:r>
      <w:r w:rsidR="00265C63" w:rsidRPr="00763F95">
        <w:rPr>
          <w:rFonts w:eastAsia="Times New Roman" w:cstheme="minorHAnsi"/>
          <w:color w:val="050505"/>
        </w:rPr>
        <w:t>2008 College Street</w:t>
      </w:r>
      <w:r w:rsidR="00226D56" w:rsidRPr="00763F95">
        <w:rPr>
          <w:rFonts w:eastAsia="Times New Roman" w:cstheme="minorHAnsi"/>
          <w:color w:val="050505"/>
        </w:rPr>
        <w:t>.</w:t>
      </w:r>
      <w:r w:rsidR="00265C63" w:rsidRPr="00763F95">
        <w:rPr>
          <w:rFonts w:eastAsia="Times New Roman" w:cstheme="minorHAnsi"/>
          <w:color w:val="050505"/>
        </w:rPr>
        <w:t xml:space="preserve"> Teegerstrom moved, seconded by D. Petersen to approve </w:t>
      </w:r>
      <w:r w:rsidR="0020303A" w:rsidRPr="00763F95">
        <w:rPr>
          <w:rFonts w:eastAsia="Times New Roman" w:cstheme="minorHAnsi"/>
          <w:color w:val="050505"/>
        </w:rPr>
        <w:t xml:space="preserve">2021 Tivoli Street. </w:t>
      </w:r>
      <w:r w:rsidR="001C2212" w:rsidRPr="00763F95">
        <w:rPr>
          <w:rFonts w:eastAsia="Times New Roman" w:cstheme="minorHAnsi"/>
          <w:color w:val="050505"/>
        </w:rPr>
        <w:t xml:space="preserve">K. Petersen moved, seconded </w:t>
      </w:r>
      <w:r w:rsidR="00226D56" w:rsidRPr="00763F95">
        <w:rPr>
          <w:rFonts w:eastAsia="Times New Roman" w:cstheme="minorHAnsi"/>
          <w:color w:val="050505"/>
        </w:rPr>
        <w:t xml:space="preserve">by D. Petersen to approve </w:t>
      </w:r>
      <w:r w:rsidR="009C36EF" w:rsidRPr="00763F95">
        <w:rPr>
          <w:rFonts w:eastAsia="Times New Roman" w:cstheme="minorHAnsi"/>
          <w:color w:val="050505"/>
        </w:rPr>
        <w:t>4422 Main Street</w:t>
      </w:r>
      <w:r w:rsidR="00F66AA6" w:rsidRPr="00763F95">
        <w:rPr>
          <w:rFonts w:eastAsia="Times New Roman" w:cstheme="minorHAnsi"/>
          <w:color w:val="050505"/>
        </w:rPr>
        <w:t xml:space="preserve">. Ayes 5, motion carried. </w:t>
      </w:r>
    </w:p>
    <w:p w14:paraId="2C485486" w14:textId="6C282B35" w:rsidR="00F66AA6" w:rsidRPr="00763F95" w:rsidRDefault="00F66AA6" w:rsidP="000E4070">
      <w:pPr>
        <w:shd w:val="clear" w:color="auto" w:fill="FFFFFF"/>
        <w:spacing w:after="0" w:line="240" w:lineRule="auto"/>
        <w:rPr>
          <w:rFonts w:eastAsia="Times New Roman" w:cstheme="minorHAnsi"/>
          <w:color w:val="050505"/>
        </w:rPr>
      </w:pPr>
      <w:r w:rsidRPr="00763F95">
        <w:rPr>
          <w:rFonts w:eastAsia="Times New Roman" w:cstheme="minorHAnsi"/>
          <w:color w:val="050505"/>
        </w:rPr>
        <w:t>Liquor License-N/A</w:t>
      </w:r>
    </w:p>
    <w:p w14:paraId="02347539" w14:textId="77777777" w:rsidR="00965094" w:rsidRPr="00763F95" w:rsidRDefault="00F66AA6">
      <w:pPr>
        <w:rPr>
          <w:rFonts w:eastAsia="Times New Roman" w:cstheme="minorHAnsi"/>
          <w:color w:val="050505"/>
        </w:rPr>
      </w:pPr>
      <w:r w:rsidRPr="00763F95">
        <w:rPr>
          <w:rFonts w:eastAsia="Times New Roman" w:cstheme="minorHAnsi"/>
          <w:color w:val="050505"/>
        </w:rPr>
        <w:t xml:space="preserve">Mayor- </w:t>
      </w:r>
      <w:r w:rsidR="003B1A9C" w:rsidRPr="00763F95">
        <w:rPr>
          <w:rFonts w:eastAsia="Times New Roman" w:cstheme="minorHAnsi"/>
          <w:color w:val="050505"/>
        </w:rPr>
        <w:t>Hansen stated the alley by 4</w:t>
      </w:r>
      <w:r w:rsidR="004F5CE9" w:rsidRPr="00763F95">
        <w:rPr>
          <w:rFonts w:eastAsia="Times New Roman" w:cstheme="minorHAnsi"/>
          <w:color w:val="050505"/>
        </w:rPr>
        <w:t>208/4210 Madison Street on the plat map is</w:t>
      </w:r>
      <w:r w:rsidR="006E36BF" w:rsidRPr="00763F95">
        <w:rPr>
          <w:rFonts w:eastAsia="Times New Roman" w:cstheme="minorHAnsi"/>
          <w:color w:val="050505"/>
        </w:rPr>
        <w:t xml:space="preserve"> a</w:t>
      </w:r>
      <w:r w:rsidR="004F5CE9" w:rsidRPr="00763F95">
        <w:rPr>
          <w:rFonts w:eastAsia="Times New Roman" w:cstheme="minorHAnsi"/>
          <w:color w:val="050505"/>
        </w:rPr>
        <w:t xml:space="preserve"> street.</w:t>
      </w:r>
      <w:r w:rsidR="006E36BF" w:rsidRPr="00763F95">
        <w:rPr>
          <w:rFonts w:eastAsia="Times New Roman" w:cstheme="minorHAnsi"/>
          <w:color w:val="050505"/>
        </w:rPr>
        <w:t xml:space="preserve"> The property owner at 4208 Madison has </w:t>
      </w:r>
      <w:r w:rsidR="00A56659" w:rsidRPr="00763F95">
        <w:rPr>
          <w:rFonts w:eastAsia="Times New Roman" w:cstheme="minorHAnsi"/>
          <w:color w:val="050505"/>
        </w:rPr>
        <w:t xml:space="preserve">a survey company coming in May/June to determine the current property lines. </w:t>
      </w:r>
    </w:p>
    <w:p w14:paraId="6A2514C7" w14:textId="0DA80780" w:rsidR="00A94BA2" w:rsidRPr="00763F95" w:rsidRDefault="00A94BA2">
      <w:pPr>
        <w:rPr>
          <w:rFonts w:eastAsia="Times New Roman" w:cstheme="minorHAnsi"/>
          <w:color w:val="050505"/>
        </w:rPr>
      </w:pPr>
      <w:r w:rsidRPr="00763F95">
        <w:rPr>
          <w:rFonts w:eastAsia="Times New Roman" w:cstheme="minorHAnsi"/>
          <w:color w:val="050505"/>
        </w:rPr>
        <w:t xml:space="preserve">Council- </w:t>
      </w:r>
      <w:r w:rsidR="00796AFF" w:rsidRPr="00763F95">
        <w:rPr>
          <w:rFonts w:eastAsia="Times New Roman" w:cstheme="minorHAnsi"/>
          <w:color w:val="050505"/>
        </w:rPr>
        <w:t>Teegerstrom stated we need to get Water running to the hotel before we proceed with an inspection</w:t>
      </w:r>
      <w:r w:rsidR="003F7772" w:rsidRPr="00763F95">
        <w:rPr>
          <w:rFonts w:eastAsia="Times New Roman" w:cstheme="minorHAnsi"/>
          <w:color w:val="050505"/>
        </w:rPr>
        <w:t>. Jeff will contact McCarthy Trenching and Pierce Plumbing to quote getting the water back running to the hotel.</w:t>
      </w:r>
      <w:r w:rsidR="00B80692" w:rsidRPr="00763F95">
        <w:rPr>
          <w:rFonts w:eastAsia="Times New Roman" w:cstheme="minorHAnsi"/>
          <w:color w:val="050505"/>
        </w:rPr>
        <w:t xml:space="preserve"> </w:t>
      </w:r>
    </w:p>
    <w:p w14:paraId="583A2F23" w14:textId="75C6C016" w:rsidR="00965094" w:rsidRDefault="00965094">
      <w:pPr>
        <w:rPr>
          <w:rFonts w:eastAsia="Times New Roman" w:cstheme="minorHAnsi"/>
          <w:color w:val="050505"/>
        </w:rPr>
      </w:pPr>
      <w:r w:rsidRPr="00763F95">
        <w:rPr>
          <w:rFonts w:eastAsia="Times New Roman" w:cstheme="minorHAnsi"/>
          <w:color w:val="050505"/>
        </w:rPr>
        <w:t>City Clerk-</w:t>
      </w:r>
      <w:r w:rsidR="003C7B45" w:rsidRPr="00763F95">
        <w:rPr>
          <w:rFonts w:eastAsia="Times New Roman" w:cstheme="minorHAnsi"/>
          <w:color w:val="050505"/>
        </w:rPr>
        <w:t xml:space="preserve"> Planning our meet and greet for April 24</w:t>
      </w:r>
      <w:r w:rsidR="003C7B45" w:rsidRPr="00763F95">
        <w:rPr>
          <w:rFonts w:eastAsia="Times New Roman" w:cstheme="minorHAnsi"/>
          <w:color w:val="050505"/>
          <w:vertAlign w:val="superscript"/>
        </w:rPr>
        <w:t>th</w:t>
      </w:r>
      <w:r w:rsidR="00CC18D5" w:rsidRPr="00763F95">
        <w:rPr>
          <w:rFonts w:eastAsia="Times New Roman" w:cstheme="minorHAnsi"/>
          <w:color w:val="050505"/>
          <w:vertAlign w:val="superscript"/>
        </w:rPr>
        <w:t xml:space="preserve"> </w:t>
      </w:r>
      <w:r w:rsidR="00CC18D5" w:rsidRPr="00763F95">
        <w:rPr>
          <w:rFonts w:eastAsia="Times New Roman" w:cstheme="minorHAnsi"/>
          <w:color w:val="050505"/>
        </w:rPr>
        <w:t>from 1-3PM</w:t>
      </w:r>
      <w:r w:rsidR="003C7B45" w:rsidRPr="00763F95">
        <w:rPr>
          <w:rFonts w:eastAsia="Times New Roman" w:cstheme="minorHAnsi"/>
          <w:color w:val="050505"/>
        </w:rPr>
        <w:t xml:space="preserve">, </w:t>
      </w:r>
      <w:r w:rsidR="00497254" w:rsidRPr="00763F95">
        <w:rPr>
          <w:rFonts w:eastAsia="Times New Roman" w:cstheme="minorHAnsi"/>
          <w:color w:val="050505"/>
        </w:rPr>
        <w:t>m</w:t>
      </w:r>
      <w:r w:rsidR="003C7B45" w:rsidRPr="00763F95">
        <w:rPr>
          <w:rFonts w:eastAsia="Times New Roman" w:cstheme="minorHAnsi"/>
          <w:color w:val="050505"/>
        </w:rPr>
        <w:t xml:space="preserve">eet the new council/employees, </w:t>
      </w:r>
      <w:r w:rsidR="00497254" w:rsidRPr="00763F95">
        <w:rPr>
          <w:rFonts w:eastAsia="Times New Roman" w:cstheme="minorHAnsi"/>
          <w:color w:val="050505"/>
        </w:rPr>
        <w:t>g</w:t>
      </w:r>
      <w:r w:rsidR="003C7B45" w:rsidRPr="00763F95">
        <w:rPr>
          <w:rFonts w:eastAsia="Times New Roman" w:cstheme="minorHAnsi"/>
          <w:color w:val="050505"/>
        </w:rPr>
        <w:t xml:space="preserve">reet the current </w:t>
      </w:r>
      <w:r w:rsidR="00497254" w:rsidRPr="00763F95">
        <w:rPr>
          <w:rFonts w:eastAsia="Times New Roman" w:cstheme="minorHAnsi"/>
          <w:color w:val="050505"/>
        </w:rPr>
        <w:t xml:space="preserve">staff and council, </w:t>
      </w:r>
      <w:r w:rsidR="00CC18D5" w:rsidRPr="00763F95">
        <w:rPr>
          <w:rFonts w:eastAsia="Times New Roman" w:cstheme="minorHAnsi"/>
          <w:color w:val="050505"/>
        </w:rPr>
        <w:t>and retirement party for the Stan, Jimmy, and Jerry. Due to Covid, Jerry retired in March of 2020</w:t>
      </w:r>
      <w:r w:rsidR="00763F95">
        <w:rPr>
          <w:rFonts w:eastAsia="Times New Roman" w:cstheme="minorHAnsi"/>
          <w:color w:val="050505"/>
        </w:rPr>
        <w:t>,</w:t>
      </w:r>
      <w:r w:rsidR="00CC18D5" w:rsidRPr="00763F95">
        <w:rPr>
          <w:rFonts w:eastAsia="Times New Roman" w:cstheme="minorHAnsi"/>
          <w:color w:val="050505"/>
        </w:rPr>
        <w:t xml:space="preserve"> and w</w:t>
      </w:r>
      <w:r w:rsidR="00186B1C" w:rsidRPr="00763F95">
        <w:rPr>
          <w:rFonts w:eastAsia="Times New Roman" w:cstheme="minorHAnsi"/>
          <w:color w:val="050505"/>
        </w:rPr>
        <w:t xml:space="preserve">e did not </w:t>
      </w:r>
      <w:r w:rsidR="00763F95" w:rsidRPr="00763F95">
        <w:rPr>
          <w:rFonts w:eastAsia="Times New Roman" w:cstheme="minorHAnsi"/>
          <w:color w:val="050505"/>
        </w:rPr>
        <w:t xml:space="preserve">get to </w:t>
      </w:r>
      <w:r w:rsidR="00236CFF">
        <w:rPr>
          <w:rFonts w:eastAsia="Times New Roman" w:cstheme="minorHAnsi"/>
          <w:color w:val="050505"/>
        </w:rPr>
        <w:t xml:space="preserve">celebrate his retirement. </w:t>
      </w:r>
      <w:r w:rsidR="00763F95" w:rsidRPr="00763F95">
        <w:rPr>
          <w:rFonts w:eastAsia="Times New Roman" w:cstheme="minorHAnsi"/>
          <w:color w:val="050505"/>
        </w:rPr>
        <w:t xml:space="preserve"> </w:t>
      </w:r>
    </w:p>
    <w:p w14:paraId="3D3A6368" w14:textId="77777777" w:rsidR="00EC2EB7" w:rsidRPr="00EC2EB7" w:rsidRDefault="00EC2EB7" w:rsidP="00EC2EB7">
      <w:pPr>
        <w:shd w:val="clear" w:color="auto" w:fill="FFFFFF"/>
        <w:spacing w:after="0" w:line="240" w:lineRule="auto"/>
        <w:rPr>
          <w:rFonts w:eastAsia="Times New Roman" w:cstheme="minorHAnsi"/>
          <w:color w:val="050505"/>
        </w:rPr>
      </w:pPr>
    </w:p>
    <w:p w14:paraId="04045970" w14:textId="77777777" w:rsidR="00EC2EB7" w:rsidRPr="00EC2EB7" w:rsidRDefault="00EC2EB7" w:rsidP="00EC2EB7">
      <w:pPr>
        <w:shd w:val="clear" w:color="auto" w:fill="FFFFFF"/>
        <w:spacing w:after="0" w:line="240" w:lineRule="auto"/>
        <w:rPr>
          <w:rFonts w:eastAsia="Times New Roman" w:cstheme="minorHAnsi"/>
          <w:color w:val="050505"/>
        </w:rPr>
      </w:pPr>
      <w:r w:rsidRPr="00EC2EB7">
        <w:rPr>
          <w:rFonts w:eastAsia="Times New Roman" w:cstheme="minorHAnsi"/>
          <w:color w:val="050505"/>
        </w:rPr>
        <w:t>_______________________                                         ____________________________</w:t>
      </w:r>
    </w:p>
    <w:p w14:paraId="35E7CA32" w14:textId="15D92C9C" w:rsidR="00EC2EB7" w:rsidRPr="00EC2EB7" w:rsidRDefault="00EC2EB7" w:rsidP="00EC2EB7">
      <w:pPr>
        <w:shd w:val="clear" w:color="auto" w:fill="FFFFFF"/>
        <w:spacing w:after="0" w:line="240" w:lineRule="auto"/>
        <w:rPr>
          <w:rFonts w:eastAsia="Times New Roman" w:cstheme="minorHAnsi"/>
          <w:color w:val="050505"/>
          <w:sz w:val="24"/>
          <w:szCs w:val="24"/>
        </w:rPr>
      </w:pPr>
      <w:r>
        <w:rPr>
          <w:rFonts w:eastAsia="Times New Roman" w:cstheme="minorHAnsi"/>
          <w:color w:val="050505"/>
          <w:sz w:val="24"/>
          <w:szCs w:val="24"/>
        </w:rPr>
        <w:t xml:space="preserve">     </w:t>
      </w:r>
      <w:r w:rsidRPr="00EC2EB7">
        <w:rPr>
          <w:rFonts w:eastAsia="Times New Roman" w:cstheme="minorHAnsi"/>
          <w:color w:val="050505"/>
          <w:sz w:val="24"/>
          <w:szCs w:val="24"/>
        </w:rPr>
        <w:t xml:space="preserve">Keli Hansen, Mayor                                             </w:t>
      </w:r>
      <w:r>
        <w:rPr>
          <w:rFonts w:eastAsia="Times New Roman" w:cstheme="minorHAnsi"/>
          <w:color w:val="050505"/>
          <w:sz w:val="24"/>
          <w:szCs w:val="24"/>
        </w:rPr>
        <w:t xml:space="preserve"> </w:t>
      </w:r>
      <w:r w:rsidRPr="00EC2EB7">
        <w:rPr>
          <w:rFonts w:eastAsia="Times New Roman" w:cstheme="minorHAnsi"/>
          <w:color w:val="050505"/>
          <w:sz w:val="24"/>
          <w:szCs w:val="24"/>
        </w:rPr>
        <w:t>Chelsee Jacobsen, City Clerk</w:t>
      </w:r>
    </w:p>
    <w:p w14:paraId="161164D2" w14:textId="77777777" w:rsidR="00AA4926" w:rsidRPr="00763F95" w:rsidRDefault="00AA4926" w:rsidP="00EC2EB7">
      <w:pPr>
        <w:rPr>
          <w:rFonts w:eastAsia="Times New Roman" w:cstheme="minorHAnsi"/>
          <w:color w:val="050505"/>
        </w:rPr>
      </w:pPr>
    </w:p>
    <w:sectPr w:rsidR="00AA4926" w:rsidRPr="00763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070"/>
    <w:rsid w:val="000A6187"/>
    <w:rsid w:val="000E4070"/>
    <w:rsid w:val="000F31CD"/>
    <w:rsid w:val="00150BDC"/>
    <w:rsid w:val="00186B1C"/>
    <w:rsid w:val="001C2212"/>
    <w:rsid w:val="0020303A"/>
    <w:rsid w:val="00226D56"/>
    <w:rsid w:val="00236CFF"/>
    <w:rsid w:val="00265C63"/>
    <w:rsid w:val="00272BBD"/>
    <w:rsid w:val="003A7BAC"/>
    <w:rsid w:val="003B1A9C"/>
    <w:rsid w:val="003C7B45"/>
    <w:rsid w:val="003F7772"/>
    <w:rsid w:val="00436477"/>
    <w:rsid w:val="00497254"/>
    <w:rsid w:val="004B01D8"/>
    <w:rsid w:val="004D64E9"/>
    <w:rsid w:val="004F5CE9"/>
    <w:rsid w:val="00543384"/>
    <w:rsid w:val="005B294C"/>
    <w:rsid w:val="006C3C30"/>
    <w:rsid w:val="006E36BF"/>
    <w:rsid w:val="00763F95"/>
    <w:rsid w:val="00790F24"/>
    <w:rsid w:val="00792B0A"/>
    <w:rsid w:val="00796AFF"/>
    <w:rsid w:val="00860543"/>
    <w:rsid w:val="0089639A"/>
    <w:rsid w:val="00965094"/>
    <w:rsid w:val="009C36EF"/>
    <w:rsid w:val="00A56659"/>
    <w:rsid w:val="00A94BA2"/>
    <w:rsid w:val="00AA4926"/>
    <w:rsid w:val="00B60154"/>
    <w:rsid w:val="00B80692"/>
    <w:rsid w:val="00BB6FC1"/>
    <w:rsid w:val="00BC1189"/>
    <w:rsid w:val="00C00051"/>
    <w:rsid w:val="00C75822"/>
    <w:rsid w:val="00CC04E8"/>
    <w:rsid w:val="00CC18D5"/>
    <w:rsid w:val="00D83EF7"/>
    <w:rsid w:val="00DD7832"/>
    <w:rsid w:val="00DF48A6"/>
    <w:rsid w:val="00E1046D"/>
    <w:rsid w:val="00E21BD9"/>
    <w:rsid w:val="00EC2EB7"/>
    <w:rsid w:val="00ED0740"/>
    <w:rsid w:val="00F1720A"/>
    <w:rsid w:val="00F66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0B00"/>
  <w15:chartTrackingRefBased/>
  <w15:docId w15:val="{45FE2A50-4E4F-48A7-B3EE-47B40CA3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07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3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1608</TotalTime>
  <Pages>2</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Jacobsen</dc:creator>
  <cp:keywords/>
  <dc:description/>
  <cp:lastModifiedBy>Chelsee Jacobsen</cp:lastModifiedBy>
  <cp:revision>38</cp:revision>
  <dcterms:created xsi:type="dcterms:W3CDTF">2022-04-05T13:49:00Z</dcterms:created>
  <dcterms:modified xsi:type="dcterms:W3CDTF">2022-04-06T18:11:00Z</dcterms:modified>
</cp:coreProperties>
</file>